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6715" w:rsidP="006767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Дело № 5-78/2022</w:t>
      </w:r>
    </w:p>
    <w:p w:rsidR="00676715" w:rsidRPr="0002175B" w:rsidP="0067671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УИН: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0132-01-2022-000221-67</w:t>
      </w:r>
    </w:p>
    <w:p w:rsidR="00676715" w:rsidP="0067671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6715" w:rsidP="0067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6715" w:rsidP="0067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76715" w:rsidP="0067671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715" w:rsidP="0067671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января 2022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г.  Чистополь</w:t>
      </w:r>
    </w:p>
    <w:p w:rsidR="00676715" w:rsidP="0067671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715" w:rsidRPr="00A44FBA" w:rsidP="0067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44FBA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2 по Чистопольскому судебному району Республики Татарстан М.А. Храмов (Республика Татарстан, г. Чистополь, ул. Ленина, д. 2 «а»), </w:t>
      </w:r>
    </w:p>
    <w:p w:rsidR="00676715" w:rsidRPr="00A44FBA" w:rsidP="006767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FBA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</w:t>
      </w:r>
      <w:r w:rsidRPr="00A44FBA">
        <w:rPr>
          <w:rFonts w:ascii="Times New Roman" w:hAnsi="Times New Roman" w:cs="Times New Roman"/>
          <w:sz w:val="28"/>
          <w:szCs w:val="28"/>
        </w:rPr>
        <w:t xml:space="preserve">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В.Т. Мухаметзянова</w:t>
      </w:r>
      <w:r w:rsidRPr="00A44F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6715" w:rsidP="006767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FBA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 отношении  </w:t>
      </w:r>
      <w:r>
        <w:rPr>
          <w:rFonts w:ascii="Times New Roman" w:hAnsi="Times New Roman" w:cs="Times New Roman"/>
          <w:sz w:val="28"/>
          <w:szCs w:val="28"/>
        </w:rPr>
        <w:t>Мухаметзянова В.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A44FBA">
        <w:rPr>
          <w:rFonts w:ascii="Times New Roman" w:hAnsi="Times New Roman" w:cs="Times New Roman"/>
          <w:sz w:val="28"/>
          <w:szCs w:val="28"/>
        </w:rPr>
        <w:t xml:space="preserve"> года рождения, зарегистрированного и проживающего по</w:t>
      </w:r>
      <w:r>
        <w:rPr>
          <w:rFonts w:ascii="Times New Roman CYR" w:hAnsi="Times New Roman CYR" w:cs="Times New Roman CYR"/>
          <w:sz w:val="28"/>
          <w:szCs w:val="28"/>
        </w:rPr>
        <w:t xml:space="preserve">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76715" w:rsidP="0067671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676715" w:rsidP="0067671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715" w:rsidP="0067671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В.Т. </w:t>
      </w:r>
      <w:r>
        <w:rPr>
          <w:rFonts w:ascii="Times New Roman" w:hAnsi="Times New Roman" w:cs="Times New Roman"/>
          <w:sz w:val="28"/>
          <w:szCs w:val="28"/>
        </w:rPr>
        <w:t xml:space="preserve">Мухаметзянов, будучи лицом в отношении которого судом установлен административный надзор и возложено административное ограничение в виде запрещения покидать место жительства: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 с 22:00 часов до 06:00 ч</w:t>
      </w:r>
      <w:r>
        <w:rPr>
          <w:rFonts w:ascii="Times New Roman" w:hAnsi="Times New Roman" w:cs="Times New Roman"/>
          <w:sz w:val="28"/>
          <w:szCs w:val="28"/>
        </w:rPr>
        <w:t xml:space="preserve">асов, отсутствовал по месту жительства без уважительной причины. Ранее В.Т. Мухаметзянов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года привлечен к административной ответственности по части 1 статьи 19.24 КоАП РФ.</w:t>
      </w:r>
    </w:p>
    <w:p w:rsidR="00676715" w:rsidP="0067671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В.Т. Мухаметзянов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признал, раскаялся и его вина подтверждается рапортами Р.Ф. Сатдарова, Р.Р. Давлетшина, протоколом об административном правонарушении, копией акта посещения поднадзорного лица по месту жительства или пребывания, копией заявления,</w:t>
      </w:r>
      <w:r>
        <w:rPr>
          <w:rFonts w:ascii="Times New Roman" w:hAnsi="Times New Roman" w:cs="Times New Roman"/>
          <w:sz w:val="28"/>
          <w:szCs w:val="28"/>
        </w:rPr>
        <w:t xml:space="preserve"> копией заключения о заведении дела административного надзора, </w:t>
      </w:r>
      <w:r w:rsidRPr="00631DBC">
        <w:rPr>
          <w:rFonts w:ascii="Times New Roman" w:hAnsi="Times New Roman"/>
          <w:sz w:val="28"/>
          <w:szCs w:val="28"/>
        </w:rPr>
        <w:t xml:space="preserve">копией решения  </w:t>
      </w:r>
      <w:r>
        <w:rPr>
          <w:rFonts w:ascii="Times New Roman" w:hAnsi="Times New Roman"/>
          <w:sz w:val="28"/>
          <w:szCs w:val="28"/>
        </w:rPr>
        <w:t xml:space="preserve">Чистопольского городского суда РТ от </w:t>
      </w:r>
      <w:r>
        <w:rPr>
          <w:sz w:val="28"/>
          <w:szCs w:val="28"/>
        </w:rPr>
        <w:t>(ДАННЫЕ ИЗЪЯТЫ)</w:t>
      </w:r>
      <w:r w:rsidRPr="00631DB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копией постановления, объяснением В.Т. Мухаметзянова, справкой и другими материалами дела.</w:t>
      </w:r>
    </w:p>
    <w:p w:rsidR="00676715" w:rsidP="0067671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19.24 К</w:t>
      </w:r>
      <w:r>
        <w:rPr>
          <w:rFonts w:ascii="Times New Roman" w:hAnsi="Times New Roman" w:cs="Times New Roman"/>
          <w:sz w:val="28"/>
          <w:szCs w:val="28"/>
        </w:rPr>
        <w:t xml:space="preserve">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color w:val="auto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</w:t>
      </w:r>
      <w:r>
        <w:rPr>
          <w:rFonts w:ascii="Times New Roman" w:hAnsi="Times New Roman" w:cs="Times New Roman"/>
          <w:sz w:val="28"/>
          <w:szCs w:val="28"/>
        </w:rPr>
        <w:t>тисот рублей либо административный арест на срок до пятнадцати суток.</w:t>
      </w:r>
    </w:p>
    <w:p w:rsidR="00676715" w:rsidP="0067671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</w:t>
      </w:r>
      <w:hyperlink r:id="rId5" w:anchor="Par3" w:history="1">
        <w:r w:rsidRPr="00AD51FC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</w:t>
      </w:r>
      <w:r>
        <w:rPr>
          <w:rFonts w:ascii="Times New Roman" w:hAnsi="Times New Roman" w:cs="Times New Roman"/>
          <w:sz w:val="28"/>
          <w:szCs w:val="28"/>
        </w:rPr>
        <w:t>тративный арест на срок от десяти до пятнадцати суток.</w:t>
      </w:r>
    </w:p>
    <w:p w:rsidR="00676715" w:rsidP="0067671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676715" w:rsidP="0067671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В.Т. Мухаметзянов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3 статьи 19.24 КоАП РФ, то есть повторное в течение одного года совершение административного правонарушения, предусмотренного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676715" w:rsidRPr="00CC1192" w:rsidP="0067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тративного правонарушения, личность виновного, его имущественное положение; в качестве обстоятельств, смягчающих административную ответственность - </w:t>
      </w:r>
      <w:r w:rsidRPr="00631DBC">
        <w:rPr>
          <w:rFonts w:ascii="Times New Roman" w:hAnsi="Times New Roman"/>
          <w:sz w:val="28"/>
          <w:szCs w:val="28"/>
        </w:rPr>
        <w:t xml:space="preserve">признание вины, раскаяние, состояние здоровья </w:t>
      </w:r>
      <w:r>
        <w:rPr>
          <w:rFonts w:ascii="Times New Roman" w:hAnsi="Times New Roman" w:cs="Times New Roman"/>
          <w:sz w:val="28"/>
          <w:szCs w:val="28"/>
        </w:rPr>
        <w:t>В.Т. Мухаметзянова</w:t>
      </w:r>
      <w:r w:rsidRPr="00631DBC">
        <w:rPr>
          <w:rFonts w:ascii="Times New Roman" w:hAnsi="Times New Roman"/>
          <w:sz w:val="28"/>
          <w:szCs w:val="28"/>
        </w:rPr>
        <w:t xml:space="preserve"> и состояние здоровья его близких родственни</w:t>
      </w:r>
      <w:r w:rsidRPr="00631DBC">
        <w:rPr>
          <w:rFonts w:ascii="Times New Roman" w:hAnsi="Times New Roman"/>
          <w:sz w:val="28"/>
          <w:szCs w:val="28"/>
        </w:rPr>
        <w:t>ков</w:t>
      </w:r>
      <w:r w:rsidRPr="002D1B93">
        <w:rPr>
          <w:rFonts w:ascii="Times New Roman" w:hAnsi="Times New Roman" w:cs="Times New Roman"/>
          <w:sz w:val="28"/>
          <w:szCs w:val="28"/>
        </w:rPr>
        <w:t>; обстоятельств, отягчающих административную ответственность, суд не установил.</w:t>
      </w:r>
    </w:p>
    <w:p w:rsidR="00676715" w:rsidP="006767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</w:t>
      </w:r>
      <w:r>
        <w:rPr>
          <w:rFonts w:ascii="Times New Roman" w:hAnsi="Times New Roman" w:cs="Times New Roman"/>
          <w:sz w:val="28"/>
          <w:szCs w:val="28"/>
        </w:rPr>
        <w:t>обеспечивает реализации задач административной ответственности.</w:t>
      </w:r>
    </w:p>
    <w:p w:rsidR="00676715" w:rsidP="0067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29.9-29.11 КоАП РФ, мировой судья</w:t>
      </w:r>
    </w:p>
    <w:p w:rsidR="00676715" w:rsidP="0067671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76715" w:rsidP="0067671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715" w:rsidP="0067671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Мухаметзянова В.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</w:t>
      </w:r>
      <w:r>
        <w:rPr>
          <w:rFonts w:ascii="Times New Roman" w:hAnsi="Times New Roman"/>
          <w:sz w:val="28"/>
          <w:szCs w:val="28"/>
        </w:rPr>
        <w:t xml:space="preserve">шения, предусмотренного частью 3 статьи 19.24. КоАП РФ, и назначить ему административное наказание в виде административного ареста на срок 10 суток. </w:t>
      </w:r>
    </w:p>
    <w:p w:rsidR="00676715" w:rsidP="00676715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 ареста исчислять  с 06 часов 50 минут 24 января 2022 года. </w:t>
      </w:r>
    </w:p>
    <w:p w:rsidR="00676715" w:rsidP="00676715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676715" w:rsidP="0067671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715" w:rsidRPr="004F1AB0" w:rsidP="0067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F1AB0">
        <w:rPr>
          <w:rFonts w:ascii="Times New Roman" w:hAnsi="Times New Roman"/>
          <w:sz w:val="28"/>
          <w:szCs w:val="28"/>
        </w:rPr>
        <w:t xml:space="preserve">Мировой судья                   подпись                                                   </w:t>
      </w:r>
      <w:r w:rsidRPr="004F1AB0">
        <w:rPr>
          <w:rFonts w:ascii="Times New Roman" w:hAnsi="Times New Roman"/>
          <w:sz w:val="27"/>
          <w:szCs w:val="27"/>
        </w:rPr>
        <w:t>М.А. Храмов</w:t>
      </w:r>
    </w:p>
    <w:p w:rsidR="00676715" w:rsidRPr="004F1AB0" w:rsidP="0067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AB0">
        <w:rPr>
          <w:rFonts w:ascii="Times New Roman" w:hAnsi="Times New Roman"/>
          <w:sz w:val="28"/>
          <w:szCs w:val="28"/>
        </w:rPr>
        <w:t>Копия верна.</w:t>
      </w:r>
    </w:p>
    <w:p w:rsidR="00676715" w:rsidRPr="004F1AB0" w:rsidP="0067671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4F1AB0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</w:t>
      </w:r>
      <w:r w:rsidRPr="004F1AB0">
        <w:rPr>
          <w:rFonts w:ascii="Times New Roman" w:hAnsi="Times New Roman"/>
          <w:sz w:val="27"/>
          <w:szCs w:val="27"/>
        </w:rPr>
        <w:t>М.А. Храмо</w:t>
      </w:r>
    </w:p>
    <w:p w:rsidR="00607448" w:rsidRPr="004F1AB0"/>
    <w:sectPr w:rsidSect="00CE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676715"/>
    <w:rsid w:val="0002175B"/>
    <w:rsid w:val="000F5770"/>
    <w:rsid w:val="0019256C"/>
    <w:rsid w:val="002D1B93"/>
    <w:rsid w:val="004F1AB0"/>
    <w:rsid w:val="00607448"/>
    <w:rsid w:val="00631DBC"/>
    <w:rsid w:val="00676715"/>
    <w:rsid w:val="00A31C47"/>
    <w:rsid w:val="00A44FBA"/>
    <w:rsid w:val="00AD51FC"/>
    <w:rsid w:val="00B534A1"/>
    <w:rsid w:val="00CC1192"/>
    <w:rsid w:val="00CE0C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1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7671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676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file:///C:\Users\&#1043;&#1091;&#1083;&#1100;&#1085;&#1072;&#1079;%20&#1057;&#1091;&#1083;&#1077;&#1081;&#1084;&#1072;&#1085;&#1086;&#1074;&#1085;&#1072;\Desktop\&#1084;&#1077;&#1083;&#1082;&#1080;&#1077;%20&#1047;&#1072;&#1083;&#1103;&#1083;&#1086;&#1074;,%20&#1061;&#1088;&#1072;&#1084;&#1086;&#1074;\19.24%20&#1095;.3%20(22-06)\&#1052;&#1072;&#1082;&#1072;&#1088;&#1086;&#1074;%2014.03.doc" TargetMode="External" /><Relationship Id="rId6" Type="http://schemas.openxmlformats.org/officeDocument/2006/relationships/hyperlink" Target="consultantplus://offline/ref=F32087EFD26EB46F8BFFA69DF07D7BEF886EFC0F73ABECA3EFD27DF03885BE4F4D0F6F56B2C1z5K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