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818" w:rsidP="00CB7818">
      <w:pPr>
        <w:keepNext/>
        <w:spacing w:after="0" w:line="240" w:lineRule="auto"/>
        <w:ind w:right="-99" w:hanging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98" w:rsidRPr="008A0040" w:rsidP="00E86F98">
      <w:pPr>
        <w:keepNext/>
        <w:spacing w:after="0" w:line="240" w:lineRule="auto"/>
        <w:ind w:right="-99" w:hanging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77D77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3B1BB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77D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86F98" w:rsidRPr="008A0040" w:rsidP="00E86F98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86F98" w:rsidRPr="00E914C9" w:rsidP="00E86F98">
      <w:pPr>
        <w:spacing w:after="0" w:line="240" w:lineRule="auto"/>
        <w:ind w:right="-99" w:hanging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F98" w:rsidRPr="008A0040" w:rsidP="0069044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2022</w:t>
      </w:r>
      <w:r w:rsidRPr="008A0040" w:rsidR="0069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пгт. Апастово</w:t>
      </w:r>
    </w:p>
    <w:p w:rsidR="00E86F98" w:rsidRPr="00E914C9" w:rsidP="00E86F98">
      <w:pPr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F98" w:rsidP="00160CF8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1 по Апастовскому судебному району Республики Татарстан Каримуллин Р.Х., рассмотрев в открытом судебном заседании дело об административном правонарушении по ст. 7.</w:t>
      </w:r>
      <w:r w:rsidR="00326A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7 КоАП РФ в отношении</w:t>
      </w:r>
      <w:r w:rsidRPr="008A004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CB7818">
        <w:rPr>
          <w:rFonts w:ascii="Times New Roman" w:hAnsi="Times New Roman" w:cs="Times New Roman"/>
          <w:sz w:val="28"/>
          <w:szCs w:val="28"/>
        </w:rPr>
        <w:t xml:space="preserve"> </w:t>
      </w:r>
      <w:r w:rsidR="00177D77">
        <w:rPr>
          <w:rFonts w:ascii="Times New Roman" w:hAnsi="Times New Roman"/>
          <w:sz w:val="28"/>
          <w:szCs w:val="28"/>
        </w:rPr>
        <w:t>Бозина Г</w:t>
      </w:r>
      <w:r w:rsidR="007F0E8C">
        <w:rPr>
          <w:rFonts w:ascii="Times New Roman" w:hAnsi="Times New Roman"/>
          <w:sz w:val="28"/>
          <w:szCs w:val="28"/>
        </w:rPr>
        <w:t>.</w:t>
      </w:r>
      <w:r w:rsidR="00177D77">
        <w:rPr>
          <w:rFonts w:ascii="Times New Roman" w:hAnsi="Times New Roman"/>
          <w:sz w:val="28"/>
          <w:szCs w:val="28"/>
        </w:rPr>
        <w:t>Ю</w:t>
      </w:r>
      <w:r w:rsidR="007F0E8C">
        <w:rPr>
          <w:rFonts w:ascii="Times New Roman" w:hAnsi="Times New Roman"/>
          <w:sz w:val="28"/>
          <w:szCs w:val="28"/>
        </w:rPr>
        <w:t>.</w:t>
      </w:r>
      <w:r w:rsidRPr="00D9009B" w:rsidR="00177D77">
        <w:rPr>
          <w:rFonts w:ascii="Times New Roman" w:hAnsi="Times New Roman"/>
          <w:sz w:val="28"/>
          <w:szCs w:val="28"/>
        </w:rPr>
        <w:t xml:space="preserve">, </w:t>
      </w:r>
      <w:r w:rsidR="007F0E8C">
        <w:rPr>
          <w:rFonts w:ascii="Times New Roman" w:hAnsi="Times New Roman"/>
          <w:bCs/>
          <w:sz w:val="28"/>
          <w:szCs w:val="28"/>
        </w:rPr>
        <w:t>…</w:t>
      </w:r>
      <w:r w:rsidRPr="00D9009B" w:rsidR="00177D77">
        <w:rPr>
          <w:rFonts w:ascii="Times New Roman" w:hAnsi="Times New Roman"/>
          <w:bCs/>
          <w:sz w:val="28"/>
          <w:szCs w:val="28"/>
        </w:rPr>
        <w:t xml:space="preserve"> </w:t>
      </w:r>
      <w:r w:rsidRPr="00D9009B" w:rsidR="00177D7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177D77">
        <w:rPr>
          <w:rFonts w:ascii="Times New Roman" w:hAnsi="Times New Roman"/>
          <w:sz w:val="28"/>
          <w:szCs w:val="28"/>
        </w:rPr>
        <w:t xml:space="preserve">г. </w:t>
      </w:r>
      <w:r w:rsidR="007F0E8C">
        <w:rPr>
          <w:rFonts w:ascii="Times New Roman" w:hAnsi="Times New Roman"/>
          <w:sz w:val="28"/>
          <w:szCs w:val="28"/>
        </w:rPr>
        <w:t>…</w:t>
      </w:r>
      <w:r w:rsidRPr="00D9009B" w:rsidR="00177D77">
        <w:rPr>
          <w:rFonts w:ascii="Times New Roman" w:hAnsi="Times New Roman"/>
          <w:sz w:val="28"/>
          <w:szCs w:val="28"/>
        </w:rPr>
        <w:t>,  зарегистрированного</w:t>
      </w:r>
      <w:r w:rsidR="00177D77">
        <w:rPr>
          <w:rFonts w:ascii="Times New Roman" w:hAnsi="Times New Roman"/>
          <w:sz w:val="28"/>
          <w:szCs w:val="28"/>
        </w:rPr>
        <w:t xml:space="preserve"> и проживающего</w:t>
      </w:r>
      <w:r w:rsidRPr="00D9009B" w:rsidR="00177D77">
        <w:rPr>
          <w:rFonts w:ascii="Times New Roman" w:hAnsi="Times New Roman"/>
          <w:sz w:val="28"/>
          <w:szCs w:val="28"/>
        </w:rPr>
        <w:t xml:space="preserve"> по адресу: Республика Татарстан, </w:t>
      </w:r>
      <w:r w:rsidR="007F0E8C">
        <w:rPr>
          <w:rFonts w:ascii="Times New Roman" w:hAnsi="Times New Roman"/>
          <w:sz w:val="28"/>
          <w:szCs w:val="28"/>
        </w:rPr>
        <w:t>…</w:t>
      </w:r>
      <w:r w:rsidRPr="00D9009B" w:rsidR="00177D77">
        <w:rPr>
          <w:rFonts w:ascii="Times New Roman" w:hAnsi="Times New Roman"/>
          <w:sz w:val="28"/>
          <w:szCs w:val="28"/>
        </w:rPr>
        <w:t xml:space="preserve">  </w:t>
      </w:r>
      <w:r w:rsidRPr="009165F3" w:rsidR="00177D77">
        <w:rPr>
          <w:rFonts w:ascii="Times New Roman" w:hAnsi="Times New Roman"/>
          <w:sz w:val="28"/>
          <w:szCs w:val="28"/>
        </w:rPr>
        <w:t xml:space="preserve">временно не работающего, </w:t>
      </w:r>
      <w:r w:rsidR="00177D77">
        <w:rPr>
          <w:rFonts w:ascii="Times New Roman" w:hAnsi="Times New Roman"/>
          <w:sz w:val="28"/>
          <w:szCs w:val="28"/>
        </w:rPr>
        <w:t>холостого</w:t>
      </w:r>
      <w:r w:rsidR="00326AC3">
        <w:rPr>
          <w:rFonts w:ascii="Times New Roman" w:hAnsi="Times New Roman"/>
          <w:sz w:val="28"/>
          <w:szCs w:val="28"/>
        </w:rPr>
        <w:t xml:space="preserve">, </w:t>
      </w:r>
      <w:r w:rsidR="00AA5BDC">
        <w:rPr>
          <w:rFonts w:ascii="Times New Roman" w:hAnsi="Times New Roman" w:cs="Times New Roman"/>
          <w:sz w:val="28"/>
          <w:szCs w:val="28"/>
        </w:rPr>
        <w:t xml:space="preserve"> </w:t>
      </w:r>
      <w:r w:rsidR="005E4E18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за аналогичное правонарушение </w:t>
      </w:r>
      <w:r w:rsidR="00914D0D">
        <w:rPr>
          <w:rFonts w:ascii="Times New Roman" w:hAnsi="Times New Roman" w:cs="Times New Roman"/>
          <w:sz w:val="28"/>
          <w:szCs w:val="28"/>
        </w:rPr>
        <w:t xml:space="preserve">не </w:t>
      </w:r>
      <w:r w:rsidR="005E4E18">
        <w:rPr>
          <w:rFonts w:ascii="Times New Roman" w:hAnsi="Times New Roman" w:cs="Times New Roman"/>
          <w:sz w:val="28"/>
          <w:szCs w:val="28"/>
        </w:rPr>
        <w:t>привлекался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6F98" w:rsidRPr="008A0040" w:rsidP="00B2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D6582" w:rsidRPr="00FD404F" w:rsidP="00AD6582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18.01.2022  около 10 часов 15 минут 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Бозин Г.Ю</w:t>
      </w:r>
      <w:r w:rsidR="00326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на остановке общественного транспорта, расположенного около дер. </w:t>
      </w:r>
      <w:r w:rsidR="007F0E8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 Апа</w:t>
      </w:r>
      <w:r w:rsidR="001B7674">
        <w:rPr>
          <w:rFonts w:ascii="Times New Roman" w:hAnsi="Times New Roman"/>
          <w:sz w:val="28"/>
          <w:szCs w:val="28"/>
        </w:rPr>
        <w:t xml:space="preserve">стовского района РТ на трассе </w:t>
      </w:r>
      <w:r w:rsidR="007F0E8C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разбил дверной дефлектор </w:t>
      </w:r>
      <w:r w:rsidR="00DD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водительской стороны </w:t>
      </w:r>
      <w:r w:rsidR="00C679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 марки «</w:t>
      </w:r>
      <w:r w:rsidR="007F0E8C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C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7F0E8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679AD" w:rsidR="00C6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9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</w:t>
      </w:r>
      <w:r w:rsidRPr="00FD404F" w:rsidR="00FD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принадлежащий 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0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0E8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FD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8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FD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тем самым причинил ущерб </w:t>
      </w:r>
      <w:r w:rsidR="00B4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26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91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B44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F98" w:rsidP="00C37F5D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1B7674">
        <w:rPr>
          <w:rFonts w:ascii="Times New Roman" w:hAnsi="Times New Roman"/>
          <w:sz w:val="28"/>
          <w:szCs w:val="28"/>
        </w:rPr>
        <w:t>Бозин Г.Ю</w:t>
      </w:r>
      <w:r w:rsidR="00B44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0040" w:rsidR="00C4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свою признал, </w:t>
      </w:r>
      <w:r w:rsidRPr="00807044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раскаялся,</w:t>
      </w:r>
      <w:r w:rsidRPr="008A0040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</w:t>
      </w:r>
      <w:r w:rsidR="00672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929" w:rsidP="005E0929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74">
        <w:rPr>
          <w:rFonts w:ascii="Times New Roman" w:hAnsi="Times New Roman"/>
          <w:sz w:val="28"/>
          <w:szCs w:val="28"/>
        </w:rPr>
        <w:t>Валеева М.С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пояснила, 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1B7674">
        <w:rPr>
          <w:rFonts w:ascii="Times New Roman" w:hAnsi="Times New Roman"/>
          <w:sz w:val="28"/>
          <w:szCs w:val="28"/>
        </w:rPr>
        <w:t>18.01.2022 около 10 часов 15 минут Бозин Г.Ю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находясь </w:t>
      </w:r>
      <w:r w:rsidR="001B7674">
        <w:rPr>
          <w:rFonts w:ascii="Times New Roman" w:hAnsi="Times New Roman"/>
          <w:sz w:val="28"/>
          <w:szCs w:val="28"/>
        </w:rPr>
        <w:t xml:space="preserve">на остановке общественного транспорта, расположенного около дер. </w:t>
      </w:r>
      <w:r w:rsidR="007F0E8C">
        <w:rPr>
          <w:rFonts w:ascii="Times New Roman" w:hAnsi="Times New Roman"/>
          <w:sz w:val="28"/>
          <w:szCs w:val="28"/>
        </w:rPr>
        <w:t>….</w:t>
      </w:r>
      <w:r w:rsidR="001B7674">
        <w:rPr>
          <w:rFonts w:ascii="Times New Roman" w:hAnsi="Times New Roman"/>
          <w:sz w:val="28"/>
          <w:szCs w:val="28"/>
        </w:rPr>
        <w:t xml:space="preserve"> района РТ на трассе Уланово-Каратун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ударами рук разбил дверной дефлектор автомобиля марки «</w:t>
      </w:r>
      <w:r w:rsidR="007F0E8C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5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претензий к правонарушителю не имеет.</w:t>
      </w:r>
    </w:p>
    <w:p w:rsidR="000936E5" w:rsidRPr="00282858" w:rsidP="00C37F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1B7674">
        <w:rPr>
          <w:rFonts w:ascii="Times New Roman" w:hAnsi="Times New Roman"/>
          <w:sz w:val="28"/>
          <w:szCs w:val="28"/>
        </w:rPr>
        <w:t>Бозина Г.Ю</w:t>
      </w:r>
      <w:r w:rsidR="004C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28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кроме признания своей вины, подтверждается протоколом об админис</w:t>
      </w:r>
      <w:r w:rsidR="0051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тративном правонарушении  </w:t>
      </w:r>
      <w:r w:rsidR="007F0E8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82858" w:rsidR="009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31.01.2022 (л.д. 2)</w:t>
      </w:r>
      <w:r w:rsidRPr="0028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674">
        <w:rPr>
          <w:rFonts w:ascii="Times New Roman" w:hAnsi="Times New Roman"/>
          <w:sz w:val="28"/>
          <w:szCs w:val="28"/>
        </w:rPr>
        <w:t xml:space="preserve">сообщением КУСП № </w:t>
      </w:r>
      <w:r w:rsidR="007F0E8C">
        <w:rPr>
          <w:rFonts w:ascii="Times New Roman" w:hAnsi="Times New Roman"/>
          <w:sz w:val="28"/>
          <w:szCs w:val="28"/>
        </w:rPr>
        <w:t>..</w:t>
      </w:r>
      <w:r w:rsidR="001B7674">
        <w:rPr>
          <w:rFonts w:ascii="Times New Roman" w:hAnsi="Times New Roman"/>
          <w:sz w:val="28"/>
          <w:szCs w:val="28"/>
        </w:rPr>
        <w:t xml:space="preserve"> от 18.01.2022 (л.д. 3</w:t>
      </w:r>
      <w:r w:rsidR="00F706D2">
        <w:rPr>
          <w:rFonts w:ascii="Times New Roman" w:hAnsi="Times New Roman"/>
          <w:sz w:val="28"/>
          <w:szCs w:val="28"/>
        </w:rPr>
        <w:t>)</w:t>
      </w:r>
      <w:r w:rsidR="001B7674">
        <w:rPr>
          <w:rFonts w:ascii="Times New Roman" w:hAnsi="Times New Roman"/>
          <w:sz w:val="28"/>
          <w:szCs w:val="28"/>
        </w:rPr>
        <w:t>,  заявлением В</w:t>
      </w:r>
      <w:r w:rsidR="007F0E8C">
        <w:rPr>
          <w:rFonts w:ascii="Times New Roman" w:hAnsi="Times New Roman"/>
          <w:sz w:val="28"/>
          <w:szCs w:val="28"/>
        </w:rPr>
        <w:t>.</w:t>
      </w:r>
      <w:r w:rsidR="001B7674">
        <w:rPr>
          <w:rFonts w:ascii="Times New Roman" w:hAnsi="Times New Roman"/>
          <w:sz w:val="28"/>
          <w:szCs w:val="28"/>
        </w:rPr>
        <w:t>М.С. (л.д. 4),  рапортом старшего дознавателя ОМВД России по Апастовскому району Р</w:t>
      </w:r>
      <w:r w:rsidR="007F0E8C">
        <w:rPr>
          <w:rFonts w:ascii="Times New Roman" w:hAnsi="Times New Roman"/>
          <w:sz w:val="28"/>
          <w:szCs w:val="28"/>
        </w:rPr>
        <w:t>.</w:t>
      </w:r>
      <w:r w:rsidR="001B7674">
        <w:rPr>
          <w:rFonts w:ascii="Times New Roman" w:hAnsi="Times New Roman"/>
          <w:sz w:val="28"/>
          <w:szCs w:val="28"/>
        </w:rPr>
        <w:t>Ф.А. (л.д. 5-8), объяснением В</w:t>
      </w:r>
      <w:r w:rsidR="007F0E8C">
        <w:rPr>
          <w:rFonts w:ascii="Times New Roman" w:hAnsi="Times New Roman"/>
          <w:sz w:val="28"/>
          <w:szCs w:val="28"/>
        </w:rPr>
        <w:t>.</w:t>
      </w:r>
      <w:r w:rsidR="001B7674">
        <w:rPr>
          <w:rFonts w:ascii="Times New Roman" w:hAnsi="Times New Roman"/>
          <w:sz w:val="28"/>
          <w:szCs w:val="28"/>
        </w:rPr>
        <w:t>М.С.  (л.д. 9)</w:t>
      </w:r>
      <w:r w:rsidRPr="00D9009B" w:rsidR="001B7674">
        <w:rPr>
          <w:rFonts w:ascii="Times New Roman" w:hAnsi="Times New Roman"/>
          <w:sz w:val="28"/>
          <w:szCs w:val="28"/>
        </w:rPr>
        <w:t xml:space="preserve">, </w:t>
      </w:r>
      <w:r w:rsidR="001B7674">
        <w:rPr>
          <w:rFonts w:ascii="Times New Roman" w:hAnsi="Times New Roman"/>
          <w:sz w:val="28"/>
          <w:szCs w:val="28"/>
        </w:rPr>
        <w:t xml:space="preserve">протоколом осмотра места происшествия </w:t>
      </w:r>
      <w:r w:rsidRPr="00D9009B" w:rsidR="001B7674">
        <w:rPr>
          <w:rFonts w:ascii="Times New Roman" w:hAnsi="Times New Roman"/>
          <w:sz w:val="28"/>
          <w:szCs w:val="28"/>
        </w:rPr>
        <w:t>(л.д.</w:t>
      </w:r>
      <w:r w:rsidR="001B7674">
        <w:rPr>
          <w:rFonts w:ascii="Times New Roman" w:hAnsi="Times New Roman"/>
          <w:sz w:val="28"/>
          <w:szCs w:val="28"/>
        </w:rPr>
        <w:t>10-15)</w:t>
      </w:r>
      <w:r w:rsidRPr="00D9009B" w:rsidR="001B7674">
        <w:rPr>
          <w:rFonts w:ascii="Times New Roman" w:hAnsi="Times New Roman"/>
          <w:sz w:val="28"/>
          <w:szCs w:val="28"/>
        </w:rPr>
        <w:t xml:space="preserve">, </w:t>
      </w:r>
      <w:r w:rsidR="001B7674">
        <w:rPr>
          <w:rFonts w:ascii="Times New Roman" w:hAnsi="Times New Roman"/>
          <w:sz w:val="28"/>
          <w:szCs w:val="28"/>
        </w:rPr>
        <w:t>объяснением Г</w:t>
      </w:r>
      <w:r w:rsidR="007F0E8C">
        <w:rPr>
          <w:rFonts w:ascii="Times New Roman" w:hAnsi="Times New Roman"/>
          <w:sz w:val="28"/>
          <w:szCs w:val="28"/>
        </w:rPr>
        <w:t>.</w:t>
      </w:r>
      <w:r w:rsidR="001B7674">
        <w:rPr>
          <w:rFonts w:ascii="Times New Roman" w:hAnsi="Times New Roman"/>
          <w:sz w:val="28"/>
          <w:szCs w:val="28"/>
        </w:rPr>
        <w:t xml:space="preserve">Л.И (л.д.16), объяснением Бозина Г.Ю. (л.д. 18-19),  </w:t>
      </w:r>
      <w:r w:rsidR="00696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товарно</w:t>
      </w:r>
      <w:r w:rsidR="00F70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чека от 28.01.2022 (л.д. 22)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6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</w:t>
      </w:r>
      <w:r w:rsidRPr="0028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дела.</w:t>
      </w:r>
    </w:p>
    <w:p w:rsidR="00E86F98" w:rsidRPr="007934FB" w:rsidP="00C37F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1B7674">
        <w:rPr>
          <w:rFonts w:ascii="Times New Roman" w:hAnsi="Times New Roman"/>
          <w:sz w:val="28"/>
          <w:szCs w:val="28"/>
        </w:rPr>
        <w:t>Бозин Г.Ю</w:t>
      </w:r>
      <w:r w:rsidR="00D0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ст. 7.</w:t>
      </w:r>
      <w:r w:rsidR="007934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КоАП РФ </w:t>
      </w:r>
      <w:r w:rsidRPr="008A0040" w:rsidR="006904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4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34FB" w:rsidR="0079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мышленное уничтожение или повреждение чужого имущества, если эти действия не повлекли причинение </w:t>
      </w:r>
      <w:hyperlink r:id="rId5" w:anchor="/document/10108000/entry/1671" w:history="1">
        <w:r w:rsidRPr="00F706D2" w:rsidR="007934FB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значительного ущерба</w:t>
        </w:r>
      </w:hyperlink>
      <w:r w:rsidRPr="00F70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044F" w:rsidRPr="008A0040" w:rsidP="00C37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040"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666128" w:rsidP="00C3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</w:t>
      </w:r>
      <w:r w:rsidR="001B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74">
        <w:rPr>
          <w:rFonts w:ascii="Times New Roman" w:hAnsi="Times New Roman"/>
          <w:sz w:val="28"/>
          <w:szCs w:val="28"/>
        </w:rPr>
        <w:t>Бозина Г.Ю.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 </w:t>
      </w:r>
      <w:r w:rsidR="00BE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раскаяние лица,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AAA" w:rsidRPr="008A0040" w:rsidP="00C3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судом не установлено. Указанное даёт основание для назначения наказания, предусмотренного санкцией ст. 7.</w:t>
      </w:r>
      <w:r w:rsidR="007934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КоАП РФ. </w:t>
      </w:r>
    </w:p>
    <w:p w:rsidR="00147AAA" w:rsidRPr="008A0040" w:rsidP="00C37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171098" w:rsidP="00B25421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ст.ст.23.1, 29.10 КоАП РФ, мировой судья        </w:t>
      </w:r>
    </w:p>
    <w:p w:rsidR="00147AAA" w:rsidRPr="00E914C9" w:rsidP="00B25421">
      <w:pPr>
        <w:spacing w:after="0" w:line="240" w:lineRule="auto"/>
        <w:ind w:right="-9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147AAA" w:rsidRPr="00C57323" w:rsidP="00147AAA">
      <w:pPr>
        <w:spacing w:after="0" w:line="240" w:lineRule="auto"/>
        <w:ind w:right="-1192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и л :   </w:t>
      </w:r>
    </w:p>
    <w:p w:rsidR="00147AAA" w:rsidRPr="00E914C9" w:rsidP="00147AAA">
      <w:pPr>
        <w:spacing w:after="0" w:line="240" w:lineRule="auto"/>
        <w:ind w:right="-1192" w:hanging="567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147AAA" w:rsidRPr="008A0040" w:rsidP="00147AAA">
      <w:pPr>
        <w:spacing w:after="0" w:line="240" w:lineRule="auto"/>
        <w:ind w:right="-9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Бозина Г</w:t>
      </w:r>
      <w:r w:rsidR="007F0E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7F0E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 виновным в совершении административного правонарушения, предусмотренного </w:t>
      </w:r>
      <w:r w:rsidR="009004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 7.1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КоАП РФ и назначить наказание в виде административного штрафа в размере </w:t>
      </w:r>
      <w:r w:rsidR="00900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004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трехсот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)  рублей.</w:t>
      </w:r>
    </w:p>
    <w:p w:rsidR="004F5E3A" w:rsidRPr="00E914C9" w:rsidP="004F5E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4C9">
        <w:rPr>
          <w:rFonts w:ascii="Times New Roman" w:hAnsi="Times New Roman" w:cs="Times New Roman"/>
          <w:sz w:val="28"/>
          <w:szCs w:val="28"/>
        </w:rPr>
        <w:t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 КБК 7311160</w:t>
      </w:r>
      <w:r w:rsidRPr="00E914C9" w:rsidR="001F66A7">
        <w:rPr>
          <w:rFonts w:ascii="Times New Roman" w:hAnsi="Times New Roman" w:cs="Times New Roman"/>
          <w:sz w:val="28"/>
          <w:szCs w:val="28"/>
        </w:rPr>
        <w:t>10730100</w:t>
      </w:r>
      <w:r w:rsidRPr="00E914C9" w:rsidR="00E914C9">
        <w:rPr>
          <w:rFonts w:ascii="Times New Roman" w:hAnsi="Times New Roman" w:cs="Times New Roman"/>
          <w:sz w:val="28"/>
          <w:szCs w:val="28"/>
        </w:rPr>
        <w:t>17</w:t>
      </w:r>
      <w:r w:rsidRPr="00E914C9" w:rsidR="001F66A7">
        <w:rPr>
          <w:rFonts w:ascii="Times New Roman" w:hAnsi="Times New Roman" w:cs="Times New Roman"/>
          <w:sz w:val="28"/>
          <w:szCs w:val="28"/>
        </w:rPr>
        <w:t>140</w:t>
      </w:r>
      <w:r w:rsidRPr="00E914C9" w:rsidR="00E914C9">
        <w:rPr>
          <w:rFonts w:ascii="Times New Roman" w:hAnsi="Times New Roman" w:cs="Times New Roman"/>
          <w:sz w:val="28"/>
          <w:szCs w:val="28"/>
        </w:rPr>
        <w:t>, УИН </w:t>
      </w:r>
      <w:r w:rsidRPr="00F706D2" w:rsidR="00E914C9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BB79B6" w:rsidR="00BB79B6">
        <w:rPr>
          <w:rFonts w:ascii="Times New Roman" w:hAnsi="Times New Roman" w:cs="Times New Roman"/>
          <w:color w:val="000000" w:themeColor="text1"/>
          <w:sz w:val="28"/>
          <w:szCs w:val="28"/>
        </w:rPr>
        <w:t>26838658</w:t>
      </w:r>
      <w:r w:rsidRPr="00E914C9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Pr="00E914C9" w:rsidR="00AB2D8B">
        <w:rPr>
          <w:rFonts w:ascii="Times New Roman" w:hAnsi="Times New Roman" w:cs="Times New Roman"/>
          <w:sz w:val="28"/>
          <w:szCs w:val="28"/>
        </w:rPr>
        <w:t>№ </w:t>
      </w:r>
      <w:r w:rsidR="007F0E8C">
        <w:rPr>
          <w:rFonts w:ascii="Times New Roman" w:hAnsi="Times New Roman" w:cs="Times New Roman"/>
          <w:sz w:val="28"/>
          <w:szCs w:val="28"/>
        </w:rPr>
        <w:t>…</w:t>
      </w:r>
      <w:r w:rsidRPr="00E914C9" w:rsidR="00AB2D8B">
        <w:rPr>
          <w:rFonts w:ascii="Times New Roman" w:hAnsi="Times New Roman" w:cs="Times New Roman"/>
          <w:sz w:val="28"/>
          <w:szCs w:val="28"/>
        </w:rPr>
        <w:t xml:space="preserve"> от </w:t>
      </w:r>
      <w:r w:rsidR="00054A31">
        <w:rPr>
          <w:rFonts w:ascii="Times New Roman" w:hAnsi="Times New Roman" w:cs="Times New Roman"/>
          <w:sz w:val="28"/>
          <w:szCs w:val="28"/>
        </w:rPr>
        <w:t>31.01.2022</w:t>
      </w:r>
      <w:r w:rsidRPr="00E914C9">
        <w:rPr>
          <w:rFonts w:ascii="Times New Roman" w:hAnsi="Times New Roman" w:cs="Times New Roman"/>
          <w:sz w:val="28"/>
          <w:szCs w:val="28"/>
        </w:rPr>
        <w:t>.</w:t>
      </w:r>
    </w:p>
    <w:p w:rsidR="00B255C0" w:rsidP="00B255C0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Разъяснить</w:t>
      </w:r>
      <w:r w:rsidR="00CF00FB">
        <w:rPr>
          <w:rFonts w:ascii="Times New Roman" w:hAnsi="Times New Roman" w:cs="Times New Roman"/>
          <w:sz w:val="28"/>
          <w:szCs w:val="28"/>
        </w:rPr>
        <w:t xml:space="preserve"> </w:t>
      </w:r>
      <w:r w:rsidR="00054A31">
        <w:rPr>
          <w:rFonts w:ascii="Times New Roman" w:hAnsi="Times New Roman"/>
          <w:sz w:val="28"/>
          <w:szCs w:val="28"/>
        </w:rPr>
        <w:t>Бозину Г.Ю</w:t>
      </w:r>
      <w:r w:rsidR="00727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A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7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6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B255C0" w:rsidP="00A96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F677A" w:rsidP="004F5E3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Мировой судья: подпись.</w:t>
      </w:r>
    </w:p>
    <w:p w:rsidR="00F706D2" w:rsidP="004F5E3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B6EED" w:rsidP="00A967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Копия верна. </w:t>
      </w:r>
      <w:r w:rsidRPr="001B6E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Каримуллин Р.Х.</w:t>
      </w:r>
    </w:p>
    <w:p w:rsidR="00A96729" w:rsidRPr="001B6EED" w:rsidP="00A967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Sect="00D04A08">
      <w:pgSz w:w="11906" w:h="16838"/>
      <w:pgMar w:top="426" w:right="991" w:bottom="426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5F"/>
    <w:rsid w:val="00020E79"/>
    <w:rsid w:val="00024929"/>
    <w:rsid w:val="0002769E"/>
    <w:rsid w:val="000354D5"/>
    <w:rsid w:val="0004088B"/>
    <w:rsid w:val="0004486A"/>
    <w:rsid w:val="00050ED5"/>
    <w:rsid w:val="00054A31"/>
    <w:rsid w:val="00077A46"/>
    <w:rsid w:val="00081936"/>
    <w:rsid w:val="00084B05"/>
    <w:rsid w:val="000936E5"/>
    <w:rsid w:val="000A6FA9"/>
    <w:rsid w:val="000B0CE7"/>
    <w:rsid w:val="000C2761"/>
    <w:rsid w:val="000F36D6"/>
    <w:rsid w:val="00126A2A"/>
    <w:rsid w:val="00144CE3"/>
    <w:rsid w:val="00147AAA"/>
    <w:rsid w:val="00147B65"/>
    <w:rsid w:val="00160CF8"/>
    <w:rsid w:val="00171098"/>
    <w:rsid w:val="00177D77"/>
    <w:rsid w:val="00184C9F"/>
    <w:rsid w:val="00185289"/>
    <w:rsid w:val="001A4101"/>
    <w:rsid w:val="001B6EED"/>
    <w:rsid w:val="001B7674"/>
    <w:rsid w:val="001C7983"/>
    <w:rsid w:val="001F22D2"/>
    <w:rsid w:val="001F66A7"/>
    <w:rsid w:val="002006C1"/>
    <w:rsid w:val="00232DF0"/>
    <w:rsid w:val="0023579E"/>
    <w:rsid w:val="00242B9C"/>
    <w:rsid w:val="00254ED8"/>
    <w:rsid w:val="00260E9D"/>
    <w:rsid w:val="00281419"/>
    <w:rsid w:val="00282858"/>
    <w:rsid w:val="00282AB4"/>
    <w:rsid w:val="002C5DB4"/>
    <w:rsid w:val="002E081D"/>
    <w:rsid w:val="003104DF"/>
    <w:rsid w:val="00317A40"/>
    <w:rsid w:val="00326AC3"/>
    <w:rsid w:val="003363B7"/>
    <w:rsid w:val="003534D6"/>
    <w:rsid w:val="00377F3A"/>
    <w:rsid w:val="00382AC0"/>
    <w:rsid w:val="003B1BBD"/>
    <w:rsid w:val="003E7499"/>
    <w:rsid w:val="003E7598"/>
    <w:rsid w:val="003F41B8"/>
    <w:rsid w:val="00400441"/>
    <w:rsid w:val="00400740"/>
    <w:rsid w:val="00425529"/>
    <w:rsid w:val="0043714A"/>
    <w:rsid w:val="004414CC"/>
    <w:rsid w:val="00482AA6"/>
    <w:rsid w:val="00496649"/>
    <w:rsid w:val="004B1875"/>
    <w:rsid w:val="004B6D45"/>
    <w:rsid w:val="004C313C"/>
    <w:rsid w:val="004C641B"/>
    <w:rsid w:val="004D5C3C"/>
    <w:rsid w:val="004F5E3A"/>
    <w:rsid w:val="00511539"/>
    <w:rsid w:val="005318E2"/>
    <w:rsid w:val="00585F7A"/>
    <w:rsid w:val="005864A5"/>
    <w:rsid w:val="0059209B"/>
    <w:rsid w:val="005939F9"/>
    <w:rsid w:val="005951E6"/>
    <w:rsid w:val="005B053D"/>
    <w:rsid w:val="005C1F5F"/>
    <w:rsid w:val="005D61D1"/>
    <w:rsid w:val="005E0929"/>
    <w:rsid w:val="005E4303"/>
    <w:rsid w:val="005E4E18"/>
    <w:rsid w:val="005F18EC"/>
    <w:rsid w:val="005F40FA"/>
    <w:rsid w:val="00626056"/>
    <w:rsid w:val="00641F94"/>
    <w:rsid w:val="006645F7"/>
    <w:rsid w:val="00666128"/>
    <w:rsid w:val="006720D5"/>
    <w:rsid w:val="0069044F"/>
    <w:rsid w:val="00693F97"/>
    <w:rsid w:val="0069669C"/>
    <w:rsid w:val="007006F3"/>
    <w:rsid w:val="007259C0"/>
    <w:rsid w:val="007278B9"/>
    <w:rsid w:val="0073679B"/>
    <w:rsid w:val="0074101D"/>
    <w:rsid w:val="007934FB"/>
    <w:rsid w:val="007A3997"/>
    <w:rsid w:val="007B0FB3"/>
    <w:rsid w:val="007B7D9D"/>
    <w:rsid w:val="007C7812"/>
    <w:rsid w:val="007D1CC2"/>
    <w:rsid w:val="007F0E8C"/>
    <w:rsid w:val="007F6D8E"/>
    <w:rsid w:val="008069EB"/>
    <w:rsid w:val="00807044"/>
    <w:rsid w:val="00851E69"/>
    <w:rsid w:val="008534D9"/>
    <w:rsid w:val="00857FDA"/>
    <w:rsid w:val="00862F1D"/>
    <w:rsid w:val="008743F3"/>
    <w:rsid w:val="00895D2A"/>
    <w:rsid w:val="008A0040"/>
    <w:rsid w:val="008A27CA"/>
    <w:rsid w:val="008A56A3"/>
    <w:rsid w:val="008B4B9F"/>
    <w:rsid w:val="008B6ADA"/>
    <w:rsid w:val="008E6784"/>
    <w:rsid w:val="008F5A0C"/>
    <w:rsid w:val="008F5BDC"/>
    <w:rsid w:val="0090042C"/>
    <w:rsid w:val="00902676"/>
    <w:rsid w:val="0091013A"/>
    <w:rsid w:val="00914D0D"/>
    <w:rsid w:val="009165F3"/>
    <w:rsid w:val="00922D72"/>
    <w:rsid w:val="00931B85"/>
    <w:rsid w:val="00935AB7"/>
    <w:rsid w:val="00966697"/>
    <w:rsid w:val="00967A45"/>
    <w:rsid w:val="00970027"/>
    <w:rsid w:val="00987B1F"/>
    <w:rsid w:val="0099509D"/>
    <w:rsid w:val="00996A1E"/>
    <w:rsid w:val="009B5339"/>
    <w:rsid w:val="009B6AEE"/>
    <w:rsid w:val="009C218D"/>
    <w:rsid w:val="009C6851"/>
    <w:rsid w:val="009F677A"/>
    <w:rsid w:val="00A150AB"/>
    <w:rsid w:val="00A50A42"/>
    <w:rsid w:val="00A96729"/>
    <w:rsid w:val="00AA5BDC"/>
    <w:rsid w:val="00AB118E"/>
    <w:rsid w:val="00AB13C8"/>
    <w:rsid w:val="00AB2D8B"/>
    <w:rsid w:val="00AC10BD"/>
    <w:rsid w:val="00AD23BF"/>
    <w:rsid w:val="00AD4147"/>
    <w:rsid w:val="00AD631C"/>
    <w:rsid w:val="00AD6582"/>
    <w:rsid w:val="00AE765F"/>
    <w:rsid w:val="00AF3D12"/>
    <w:rsid w:val="00B15102"/>
    <w:rsid w:val="00B25421"/>
    <w:rsid w:val="00B255C0"/>
    <w:rsid w:val="00B364B9"/>
    <w:rsid w:val="00B441B2"/>
    <w:rsid w:val="00BB79B6"/>
    <w:rsid w:val="00BD50C3"/>
    <w:rsid w:val="00BE16EB"/>
    <w:rsid w:val="00C03890"/>
    <w:rsid w:val="00C37F5D"/>
    <w:rsid w:val="00C40F97"/>
    <w:rsid w:val="00C50CDD"/>
    <w:rsid w:val="00C53B31"/>
    <w:rsid w:val="00C57323"/>
    <w:rsid w:val="00C679AD"/>
    <w:rsid w:val="00CB4800"/>
    <w:rsid w:val="00CB7818"/>
    <w:rsid w:val="00CC2B07"/>
    <w:rsid w:val="00CC4812"/>
    <w:rsid w:val="00CC62F9"/>
    <w:rsid w:val="00CC7F28"/>
    <w:rsid w:val="00CD0B7E"/>
    <w:rsid w:val="00CE5A80"/>
    <w:rsid w:val="00CF00FB"/>
    <w:rsid w:val="00D04A08"/>
    <w:rsid w:val="00D06024"/>
    <w:rsid w:val="00D17901"/>
    <w:rsid w:val="00D17B32"/>
    <w:rsid w:val="00D20AC9"/>
    <w:rsid w:val="00D33414"/>
    <w:rsid w:val="00D367EA"/>
    <w:rsid w:val="00D401EB"/>
    <w:rsid w:val="00D40957"/>
    <w:rsid w:val="00D9009B"/>
    <w:rsid w:val="00DA76AD"/>
    <w:rsid w:val="00DD343D"/>
    <w:rsid w:val="00DD5B49"/>
    <w:rsid w:val="00DD72B9"/>
    <w:rsid w:val="00DE62D2"/>
    <w:rsid w:val="00E160A3"/>
    <w:rsid w:val="00E20495"/>
    <w:rsid w:val="00E568A3"/>
    <w:rsid w:val="00E804FC"/>
    <w:rsid w:val="00E86F98"/>
    <w:rsid w:val="00E914C9"/>
    <w:rsid w:val="00EB1A51"/>
    <w:rsid w:val="00EB1B09"/>
    <w:rsid w:val="00EB2B2C"/>
    <w:rsid w:val="00EC7AAA"/>
    <w:rsid w:val="00ED2E02"/>
    <w:rsid w:val="00EF2F74"/>
    <w:rsid w:val="00F24CD9"/>
    <w:rsid w:val="00F6002B"/>
    <w:rsid w:val="00F706D2"/>
    <w:rsid w:val="00FC2899"/>
    <w:rsid w:val="00FD404F"/>
    <w:rsid w:val="00FD457F"/>
    <w:rsid w:val="00FD6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rsid w:val="0069044F"/>
  </w:style>
  <w:style w:type="character" w:styleId="Hyperlink">
    <w:name w:val="Hyperlink"/>
    <w:uiPriority w:val="99"/>
    <w:unhideWhenUsed/>
    <w:rsid w:val="00B255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06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FD5B-79BA-4DDE-A7EF-3B3A3F81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